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0F87" w14:textId="77777777" w:rsidR="00996E77" w:rsidRPr="00F55E85" w:rsidRDefault="00996E77" w:rsidP="00996E77">
      <w:pPr>
        <w:pStyle w:val="Default"/>
        <w:tabs>
          <w:tab w:val="right" w:pos="10080"/>
        </w:tabs>
        <w:rPr>
          <w:b/>
          <w:bCs/>
        </w:rPr>
      </w:pPr>
      <w:r w:rsidRPr="00F55E85">
        <w:rPr>
          <w:b/>
          <w:bCs/>
        </w:rPr>
        <w:t xml:space="preserve">ARTS 60 – Introduction to Printmaking </w:t>
      </w:r>
      <w:r w:rsidRPr="00F55E85">
        <w:rPr>
          <w:b/>
          <w:bCs/>
        </w:rPr>
        <w:tab/>
      </w:r>
      <w:r>
        <w:rPr>
          <w:b/>
          <w:bCs/>
        </w:rPr>
        <w:t>Spring 2019</w:t>
      </w:r>
    </w:p>
    <w:p w14:paraId="364E9931" w14:textId="77777777" w:rsidR="00996E77" w:rsidRDefault="00996E77" w:rsidP="00996E77">
      <w:pPr>
        <w:pStyle w:val="Default"/>
        <w:tabs>
          <w:tab w:val="right" w:pos="10080"/>
        </w:tabs>
        <w:rPr>
          <w:b/>
          <w:bCs/>
        </w:rPr>
      </w:pPr>
      <w:r w:rsidRPr="00F55E85">
        <w:rPr>
          <w:b/>
          <w:bCs/>
        </w:rPr>
        <w:t xml:space="preserve">ARTS </w:t>
      </w:r>
      <w:r>
        <w:rPr>
          <w:b/>
          <w:bCs/>
        </w:rPr>
        <w:t>64A-B – Photo Based Printmaking I + II</w:t>
      </w:r>
    </w:p>
    <w:p w14:paraId="0057BCE7" w14:textId="77777777" w:rsidR="00996E77" w:rsidRDefault="00996E77" w:rsidP="00996E77">
      <w:pPr>
        <w:pStyle w:val="Default"/>
        <w:tabs>
          <w:tab w:val="right" w:pos="10080"/>
        </w:tabs>
        <w:rPr>
          <w:b/>
          <w:bCs/>
        </w:rPr>
      </w:pPr>
      <w:r>
        <w:rPr>
          <w:b/>
          <w:bCs/>
        </w:rPr>
        <w:t>ARTS 70 – Experimental Intaglio Printmaking</w:t>
      </w:r>
    </w:p>
    <w:p w14:paraId="40F6A410" w14:textId="77777777" w:rsidR="00996E77" w:rsidRDefault="00996E77" w:rsidP="00996E77">
      <w:pPr>
        <w:pStyle w:val="Default"/>
        <w:tabs>
          <w:tab w:val="right" w:pos="10080"/>
        </w:tabs>
        <w:rPr>
          <w:b/>
          <w:bCs/>
        </w:rPr>
      </w:pPr>
      <w:r>
        <w:rPr>
          <w:b/>
          <w:bCs/>
        </w:rPr>
        <w:t>ARTS 71 – Experimental Relief Printmaking</w:t>
      </w:r>
    </w:p>
    <w:p w14:paraId="5100D1DB" w14:textId="77777777" w:rsidR="00996E77" w:rsidRPr="00F55E85" w:rsidRDefault="00996E77" w:rsidP="00996E77">
      <w:pPr>
        <w:pStyle w:val="Default"/>
        <w:tabs>
          <w:tab w:val="right" w:pos="10080"/>
        </w:tabs>
        <w:rPr>
          <w:b/>
          <w:bCs/>
        </w:rPr>
      </w:pPr>
      <w:r w:rsidRPr="00F55E85">
        <w:rPr>
          <w:b/>
          <w:bCs/>
        </w:rPr>
        <w:t>Friday: 9-11:50am, 1-3:50pm</w:t>
      </w:r>
    </w:p>
    <w:p w14:paraId="277F90D5" w14:textId="77777777" w:rsidR="00996E77" w:rsidRPr="00F55E85" w:rsidRDefault="00996E77" w:rsidP="00996E77">
      <w:pPr>
        <w:pStyle w:val="Default"/>
        <w:tabs>
          <w:tab w:val="right" w:pos="10080"/>
        </w:tabs>
      </w:pPr>
      <w:r w:rsidRPr="00F55E85">
        <w:t>Instructor: Dana Harris Seeger</w:t>
      </w:r>
      <w:r w:rsidRPr="00F55E85">
        <w:tab/>
        <w:t xml:space="preserve">             Email: </w:t>
      </w:r>
      <w:hyperlink r:id="rId5" w:history="1">
        <w:r w:rsidRPr="00F55E85">
          <w:rPr>
            <w:rStyle w:val="Hyperlink"/>
            <w:rFonts w:cs="Arial"/>
          </w:rPr>
          <w:t>painterdana1@yahoo.com</w:t>
        </w:r>
      </w:hyperlink>
      <w:r w:rsidRPr="00F55E85">
        <w:t xml:space="preserve"> </w:t>
      </w:r>
    </w:p>
    <w:p w14:paraId="0B58789C" w14:textId="298D043D" w:rsidR="005C741A" w:rsidRDefault="00996E77" w:rsidP="00996E77">
      <w:pPr>
        <w:rPr>
          <w:rFonts w:ascii="Arial" w:hAnsi="Arial" w:cs="Arial"/>
        </w:rPr>
      </w:pPr>
      <w:r w:rsidRPr="00996E77">
        <w:rPr>
          <w:rFonts w:ascii="Arial" w:hAnsi="Arial" w:cs="Arial"/>
        </w:rPr>
        <w:t>Office Hours: TBA</w:t>
      </w:r>
      <w:r w:rsidRPr="00996E77">
        <w:rPr>
          <w:rFonts w:ascii="Arial" w:hAnsi="Arial" w:cs="Arial"/>
        </w:rPr>
        <w:tab/>
      </w:r>
      <w:r w:rsidRPr="00996E77">
        <w:rPr>
          <w:rFonts w:ascii="Arial" w:hAnsi="Arial" w:cs="Arial"/>
        </w:rPr>
        <w:tab/>
      </w:r>
      <w:r w:rsidRPr="00996E77">
        <w:rPr>
          <w:rFonts w:ascii="Arial" w:hAnsi="Arial" w:cs="Arial"/>
        </w:rPr>
        <w:tab/>
      </w:r>
      <w:r w:rsidRPr="00996E77">
        <w:rPr>
          <w:rFonts w:ascii="Arial" w:hAnsi="Arial" w:cs="Arial"/>
        </w:rPr>
        <w:tab/>
      </w:r>
      <w:r w:rsidRPr="00996E77">
        <w:rPr>
          <w:rFonts w:ascii="Arial" w:hAnsi="Arial" w:cs="Arial"/>
        </w:rPr>
        <w:tab/>
      </w:r>
      <w:r w:rsidRPr="00996E77">
        <w:rPr>
          <w:rFonts w:ascii="Arial" w:hAnsi="Arial" w:cs="Arial"/>
        </w:rPr>
        <w:tab/>
        <w:t xml:space="preserve"> </w:t>
      </w:r>
      <w:r w:rsidRPr="00996E77">
        <w:rPr>
          <w:rFonts w:ascii="Arial" w:hAnsi="Arial" w:cs="Arial"/>
        </w:rPr>
        <w:t>Phone: 415-671-9926</w:t>
      </w:r>
    </w:p>
    <w:p w14:paraId="21E86D35" w14:textId="6CB243F2" w:rsidR="00996E77" w:rsidRDefault="00996E77" w:rsidP="00996E77">
      <w:pPr>
        <w:rPr>
          <w:rFonts w:ascii="Arial" w:hAnsi="Arial" w:cs="Arial"/>
        </w:rPr>
      </w:pPr>
    </w:p>
    <w:p w14:paraId="090B4FE7" w14:textId="77777777" w:rsidR="00B93E1F" w:rsidRPr="00996E77" w:rsidRDefault="00996E77" w:rsidP="00B93E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 ASSIGNMENT</w:t>
      </w:r>
      <w:r w:rsidR="00B93E1F">
        <w:rPr>
          <w:rFonts w:ascii="Arial" w:hAnsi="Arial" w:cs="Arial"/>
          <w:b/>
        </w:rPr>
        <w:t xml:space="preserve">: </w:t>
      </w:r>
      <w:r w:rsidR="00B93E1F">
        <w:rPr>
          <w:rFonts w:ascii="Arial" w:hAnsi="Arial" w:cs="Arial"/>
          <w:b/>
        </w:rPr>
        <w:t>Portrait</w:t>
      </w:r>
    </w:p>
    <w:p w14:paraId="0DE595E0" w14:textId="120500A7" w:rsidR="00996E77" w:rsidRDefault="00996E77" w:rsidP="00996E77">
      <w:pPr>
        <w:rPr>
          <w:rFonts w:ascii="Arial" w:hAnsi="Arial" w:cs="Arial"/>
          <w:b/>
        </w:rPr>
      </w:pPr>
    </w:p>
    <w:p w14:paraId="45598C87" w14:textId="45723C69" w:rsidR="0021381C" w:rsidRPr="0021381C" w:rsidRDefault="0021381C" w:rsidP="00996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portrait is a representation or impression of a person or thing. A visual description of something that has meaning to you is what I would like you to portray. Printmaking is an indirect method of creating images, and a portrait is an indirect vision of the thing it is representing. </w:t>
      </w:r>
      <w:r w:rsidR="000F4592">
        <w:rPr>
          <w:rFonts w:ascii="Arial" w:hAnsi="Arial" w:cs="Arial"/>
        </w:rPr>
        <w:t xml:space="preserve">Use the unique nature of the print to create a unique portrait of your subject. The fact that this class is focused on photography as a basis for printmaking gives you </w:t>
      </w:r>
      <w:r w:rsidR="001134D9">
        <w:rPr>
          <w:rFonts w:ascii="Arial" w:hAnsi="Arial" w:cs="Arial"/>
        </w:rPr>
        <w:t xml:space="preserve">another means of creation- starting with a facsimile and altering it in order to accentuate certain characteristics of your subject, combining elements to tell a story about your subject, and/or </w:t>
      </w:r>
      <w:r w:rsidR="007613E4">
        <w:rPr>
          <w:rFonts w:ascii="Arial" w:hAnsi="Arial" w:cs="Arial"/>
        </w:rPr>
        <w:t>printing the subject in a way that reveals its true nature.</w:t>
      </w:r>
      <w:r w:rsidR="000F4592">
        <w:rPr>
          <w:rFonts w:ascii="Arial" w:hAnsi="Arial" w:cs="Arial"/>
        </w:rPr>
        <w:t xml:space="preserve"> </w:t>
      </w:r>
    </w:p>
    <w:p w14:paraId="6149319E" w14:textId="77777777" w:rsidR="0021381C" w:rsidRDefault="0021381C" w:rsidP="00996E77">
      <w:pPr>
        <w:rPr>
          <w:rFonts w:ascii="Arial" w:hAnsi="Arial" w:cs="Arial"/>
          <w:b/>
        </w:rPr>
      </w:pPr>
    </w:p>
    <w:p w14:paraId="64F6AED4" w14:textId="1770E68B" w:rsidR="00B93E1F" w:rsidRDefault="00B93E1F" w:rsidP="00996E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Guidelines:</w:t>
      </w:r>
    </w:p>
    <w:p w14:paraId="1F2EB3F8" w14:textId="5DBAEFF5" w:rsidR="00B93E1F" w:rsidRDefault="00B93E1F" w:rsidP="00996E77">
      <w:pPr>
        <w:rPr>
          <w:rFonts w:ascii="Arial" w:hAnsi="Arial" w:cs="Arial"/>
          <w:b/>
        </w:rPr>
      </w:pPr>
    </w:p>
    <w:p w14:paraId="6794730D" w14:textId="04DD3039" w:rsidR="00B93E1F" w:rsidRDefault="00B93E1F" w:rsidP="00B93E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the printmaking methods introduced thus far in the semester</w:t>
      </w:r>
      <w:r w:rsidR="0048656B">
        <w:rPr>
          <w:rFonts w:ascii="Arial" w:hAnsi="Arial" w:cs="Arial"/>
        </w:rPr>
        <w:t xml:space="preserve">, create at least one final print on paper </w:t>
      </w:r>
    </w:p>
    <w:p w14:paraId="348FAFAF" w14:textId="30A37CCE" w:rsidR="0048656B" w:rsidRDefault="0048656B" w:rsidP="00B93E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theme of the project is “portrait”. The way this subject is interpreted is up to you. </w:t>
      </w:r>
    </w:p>
    <w:p w14:paraId="0AF7AD13" w14:textId="793A3DA0" w:rsidR="0048656B" w:rsidRDefault="0048656B" w:rsidP="00B93E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F32CCC">
        <w:rPr>
          <w:rFonts w:ascii="Arial" w:hAnsi="Arial" w:cs="Arial"/>
        </w:rPr>
        <w:t xml:space="preserve">one or multiple colors and techniques in the final piece. </w:t>
      </w:r>
    </w:p>
    <w:p w14:paraId="7E203F53" w14:textId="176FC8E0" w:rsidR="00D946B7" w:rsidRDefault="00F32CCC" w:rsidP="00996E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a photograph is used (whether pulled from a source or taken by you) the photo should be a basis for the final print, not the print itself- i.e. you must alter the photo in the print in any way you wish.</w:t>
      </w:r>
    </w:p>
    <w:p w14:paraId="3679FC83" w14:textId="18065943" w:rsidR="00D946B7" w:rsidRPr="00D946B7" w:rsidRDefault="00D946B7" w:rsidP="00996E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F269FC">
        <w:rPr>
          <w:rFonts w:ascii="Arial" w:hAnsi="Arial" w:cs="Arial"/>
        </w:rPr>
        <w:t>r materials are up to you</w:t>
      </w:r>
      <w:bookmarkStart w:id="0" w:name="_GoBack"/>
      <w:bookmarkEnd w:id="0"/>
    </w:p>
    <w:sectPr w:rsidR="00D946B7" w:rsidRPr="00D9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31B"/>
    <w:multiLevelType w:val="hybridMultilevel"/>
    <w:tmpl w:val="20E2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5152"/>
    <w:multiLevelType w:val="hybridMultilevel"/>
    <w:tmpl w:val="20E2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77"/>
    <w:rsid w:val="000F4592"/>
    <w:rsid w:val="001134D9"/>
    <w:rsid w:val="0021381C"/>
    <w:rsid w:val="0048656B"/>
    <w:rsid w:val="005C741A"/>
    <w:rsid w:val="00633B47"/>
    <w:rsid w:val="007613E4"/>
    <w:rsid w:val="007719AA"/>
    <w:rsid w:val="0088047A"/>
    <w:rsid w:val="00996E77"/>
    <w:rsid w:val="00B93E1F"/>
    <w:rsid w:val="00D946B7"/>
    <w:rsid w:val="00F01A3A"/>
    <w:rsid w:val="00F269FC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FB57"/>
  <w15:chartTrackingRefBased/>
  <w15:docId w15:val="{2230E624-22E6-48AD-9A25-8F02C9E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E77"/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6E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996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interdana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Seeger</dc:creator>
  <cp:keywords/>
  <dc:description/>
  <cp:lastModifiedBy>Dana Seeger</cp:lastModifiedBy>
  <cp:revision>8</cp:revision>
  <dcterms:created xsi:type="dcterms:W3CDTF">2019-04-04T03:58:00Z</dcterms:created>
  <dcterms:modified xsi:type="dcterms:W3CDTF">2019-04-04T04:32:00Z</dcterms:modified>
</cp:coreProperties>
</file>